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6C" w:rsidRDefault="00A57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VJMJ</w:t>
      </w:r>
    </w:p>
    <w:p w:rsidR="00675CA8" w:rsidRDefault="00A57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# ________</w:t>
      </w:r>
    </w:p>
    <w:p w:rsidR="00A5736C" w:rsidRDefault="00A57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Science 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11/6/17</w:t>
      </w:r>
    </w:p>
    <w:p w:rsidR="00A5736C" w:rsidRDefault="00A57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Rubric: Energy Slide Presentation</w:t>
      </w:r>
    </w:p>
    <w:p w:rsidR="00A5736C" w:rsidRDefault="00A5736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54"/>
        <w:gridCol w:w="1911"/>
        <w:gridCol w:w="1620"/>
        <w:gridCol w:w="1620"/>
        <w:gridCol w:w="1710"/>
      </w:tblGrid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Slide</w:t>
            </w:r>
            <w:r w:rsidR="00E76874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911" w:type="dxa"/>
          </w:tcPr>
          <w:p w:rsidR="000A273B" w:rsidRDefault="000A273B" w:rsidP="001E3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Present with many </w:t>
            </w:r>
            <w:r w:rsidR="001E306C">
              <w:rPr>
                <w:rFonts w:ascii="Arial" w:hAnsi="Arial" w:cs="Arial"/>
                <w:sz w:val="28"/>
                <w:szCs w:val="28"/>
              </w:rPr>
              <w:t xml:space="preserve">details </w:t>
            </w:r>
            <w:r>
              <w:rPr>
                <w:rFonts w:ascii="Arial" w:hAnsi="Arial" w:cs="Arial"/>
                <w:sz w:val="28"/>
                <w:szCs w:val="28"/>
              </w:rPr>
              <w:t>(5pts)</w:t>
            </w: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 with little details</w:t>
            </w:r>
          </w:p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(3 pts)</w:t>
            </w: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</w:t>
            </w:r>
          </w:p>
          <w:p w:rsidR="000A273B" w:rsidRDefault="008D30BD" w:rsidP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0A273B">
              <w:rPr>
                <w:rFonts w:ascii="Arial" w:hAnsi="Arial" w:cs="Arial"/>
                <w:sz w:val="28"/>
                <w:szCs w:val="28"/>
              </w:rPr>
              <w:t xml:space="preserve">ith no </w:t>
            </w:r>
          </w:p>
          <w:p w:rsidR="000A273B" w:rsidRDefault="000A273B" w:rsidP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</w:t>
            </w:r>
          </w:p>
          <w:p w:rsidR="000A273B" w:rsidRDefault="000A273B" w:rsidP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(1pt)</w:t>
            </w: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Missing</w:t>
            </w:r>
          </w:p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slide</w:t>
            </w: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 slide: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Energy defined</w:t>
            </w:r>
            <w:r w:rsidR="007578E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 w:rsidP="00A573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Types: Potential &amp;</w:t>
            </w:r>
          </w:p>
          <w:p w:rsidR="000A273B" w:rsidRDefault="000A273B" w:rsidP="00A573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Kinetic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1E306C" w:rsidP="00740E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Forms: (MELTS)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Mechanical</w:t>
            </w:r>
            <w:r w:rsidR="001E306C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defined</w:t>
            </w:r>
            <w:r w:rsidR="001E306C">
              <w:rPr>
                <w:rFonts w:ascii="Arial" w:hAnsi="Arial" w:cs="Arial"/>
                <w:sz w:val="28"/>
                <w:szCs w:val="28"/>
              </w:rPr>
              <w:t xml:space="preserve"> &amp; example</w:t>
            </w:r>
            <w:r w:rsidR="00E76874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Electrical</w:t>
            </w:r>
            <w:r w:rsidR="001E306C">
              <w:rPr>
                <w:rFonts w:ascii="Arial" w:hAnsi="Arial" w:cs="Arial"/>
                <w:sz w:val="28"/>
                <w:szCs w:val="28"/>
              </w:rPr>
              <w:t>: defined &amp; examples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</w:t>
            </w:r>
            <w:r w:rsidR="001E306C">
              <w:rPr>
                <w:rFonts w:ascii="Arial" w:hAnsi="Arial" w:cs="Arial"/>
                <w:sz w:val="28"/>
                <w:szCs w:val="28"/>
              </w:rPr>
              <w:t xml:space="preserve">: defined &amp; </w:t>
            </w:r>
          </w:p>
          <w:p w:rsidR="001E306C" w:rsidRDefault="001E3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Thermal</w:t>
            </w:r>
            <w:r w:rsidR="001E306C">
              <w:rPr>
                <w:rFonts w:ascii="Arial" w:hAnsi="Arial" w:cs="Arial"/>
                <w:sz w:val="28"/>
                <w:szCs w:val="28"/>
              </w:rPr>
              <w:t>: defined &amp;</w:t>
            </w:r>
          </w:p>
          <w:p w:rsidR="001E306C" w:rsidRDefault="001E3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</w:t>
            </w:r>
            <w:r w:rsidR="001E306C">
              <w:rPr>
                <w:rFonts w:ascii="Arial" w:hAnsi="Arial" w:cs="Arial"/>
                <w:sz w:val="28"/>
                <w:szCs w:val="28"/>
              </w:rPr>
              <w:t>: defined &amp; examples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1E306C" w:rsidRDefault="001E306C" w:rsidP="001E3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category:</w:t>
            </w:r>
          </w:p>
          <w:p w:rsidR="001E306C" w:rsidRDefault="001E306C" w:rsidP="001E3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Renewable </w:t>
            </w:r>
          </w:p>
          <w:p w:rsidR="000A273B" w:rsidRDefault="001E306C" w:rsidP="001E30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Nonrenewable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 w:rsidP="001E306C">
            <w:pPr>
              <w:tabs>
                <w:tab w:val="center" w:pos="131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Coal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Natural Gas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Petroleum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Minerals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Solar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Hydro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73B" w:rsidTr="000A273B">
        <w:tc>
          <w:tcPr>
            <w:tcW w:w="2854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Wind</w:t>
            </w:r>
          </w:p>
        </w:tc>
        <w:tc>
          <w:tcPr>
            <w:tcW w:w="1911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0A273B" w:rsidRDefault="000A27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736C" w:rsidRPr="00A5736C" w:rsidRDefault="00E76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Point total:                       _______          _______       _______       _______</w:t>
      </w:r>
    </w:p>
    <w:sectPr w:rsidR="00A5736C" w:rsidRPr="00A5736C" w:rsidSect="000A2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6C"/>
    <w:rsid w:val="000A273B"/>
    <w:rsid w:val="001E306C"/>
    <w:rsid w:val="0062793B"/>
    <w:rsid w:val="00675CA8"/>
    <w:rsid w:val="00740E8E"/>
    <w:rsid w:val="007578E3"/>
    <w:rsid w:val="008D30BD"/>
    <w:rsid w:val="00A5736C"/>
    <w:rsid w:val="00E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CC97E-550A-4261-8867-82F4E254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Carroll</dc:creator>
  <cp:keywords/>
  <dc:description/>
  <cp:lastModifiedBy>Holly Carroll</cp:lastModifiedBy>
  <cp:revision>4</cp:revision>
  <dcterms:created xsi:type="dcterms:W3CDTF">2017-11-05T23:16:00Z</dcterms:created>
  <dcterms:modified xsi:type="dcterms:W3CDTF">2017-11-06T00:02:00Z</dcterms:modified>
</cp:coreProperties>
</file>